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D7436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5202FA">
        <w:rPr>
          <w:rFonts w:ascii="Times New Roman" w:hAnsi="Times New Roman"/>
          <w:sz w:val="24"/>
          <w:szCs w:val="24"/>
        </w:rPr>
        <w:t>ор за обществена поръчка №1</w:t>
      </w:r>
      <w:r w:rsidR="002632D6">
        <w:rPr>
          <w:rFonts w:ascii="Times New Roman" w:hAnsi="Times New Roman"/>
          <w:sz w:val="24"/>
          <w:szCs w:val="24"/>
        </w:rPr>
        <w:t>21</w:t>
      </w:r>
      <w:r w:rsidRPr="003067D0">
        <w:rPr>
          <w:rFonts w:ascii="Times New Roman" w:hAnsi="Times New Roman"/>
          <w:sz w:val="24"/>
          <w:szCs w:val="24"/>
        </w:rPr>
        <w:t>/</w:t>
      </w:r>
      <w:r w:rsidR="002632D6">
        <w:rPr>
          <w:rFonts w:ascii="Times New Roman" w:hAnsi="Times New Roman"/>
          <w:sz w:val="24"/>
          <w:szCs w:val="24"/>
          <w:lang w:val="en-US"/>
        </w:rPr>
        <w:t>1</w:t>
      </w:r>
      <w:r w:rsidR="002632D6">
        <w:rPr>
          <w:rFonts w:ascii="Times New Roman" w:hAnsi="Times New Roman"/>
          <w:sz w:val="24"/>
          <w:szCs w:val="24"/>
        </w:rPr>
        <w:t>5</w:t>
      </w:r>
      <w:r w:rsidR="005202FA">
        <w:rPr>
          <w:rFonts w:ascii="Times New Roman" w:hAnsi="Times New Roman"/>
          <w:sz w:val="24"/>
          <w:szCs w:val="24"/>
        </w:rPr>
        <w:t>.0</w:t>
      </w:r>
      <w:r w:rsidR="002632D6">
        <w:rPr>
          <w:rFonts w:ascii="Times New Roman" w:hAnsi="Times New Roman"/>
          <w:sz w:val="24"/>
          <w:szCs w:val="24"/>
        </w:rPr>
        <w:t>8</w:t>
      </w:r>
      <w:r w:rsidR="005A62F0">
        <w:rPr>
          <w:rFonts w:ascii="Times New Roman" w:hAnsi="Times New Roman"/>
          <w:sz w:val="24"/>
          <w:szCs w:val="24"/>
        </w:rPr>
        <w:t>.201</w:t>
      </w:r>
      <w:r w:rsidR="00E0372C">
        <w:rPr>
          <w:rFonts w:ascii="Times New Roman" w:hAnsi="Times New Roman"/>
          <w:sz w:val="24"/>
          <w:szCs w:val="24"/>
        </w:rPr>
        <w:t>3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2632D6">
        <w:rPr>
          <w:rFonts w:ascii="Times New Roman" w:hAnsi="Times New Roman"/>
          <w:sz w:val="24"/>
          <w:szCs w:val="24"/>
        </w:rPr>
        <w:t xml:space="preserve">ЕТ </w:t>
      </w:r>
      <w:r w:rsidR="00C55672">
        <w:rPr>
          <w:rFonts w:ascii="Times New Roman" w:hAnsi="Times New Roman"/>
          <w:sz w:val="24"/>
          <w:szCs w:val="24"/>
        </w:rPr>
        <w:t>„</w:t>
      </w:r>
      <w:r w:rsidR="002632D6">
        <w:rPr>
          <w:rFonts w:ascii="Times New Roman" w:hAnsi="Times New Roman"/>
          <w:sz w:val="24"/>
          <w:szCs w:val="24"/>
        </w:rPr>
        <w:t>Белина Еко – Донка Янева”</w:t>
      </w:r>
      <w:r w:rsidR="005D4065">
        <w:rPr>
          <w:rFonts w:ascii="Times New Roman" w:hAnsi="Times New Roman"/>
          <w:sz w:val="24"/>
          <w:szCs w:val="24"/>
        </w:rPr>
        <w:t xml:space="preserve"> с предмет: </w:t>
      </w:r>
      <w:r w:rsidR="00E0372C" w:rsidRPr="00E0372C">
        <w:rPr>
          <w:rFonts w:ascii="Times New Roman" w:hAnsi="Times New Roman"/>
          <w:sz w:val="24"/>
          <w:szCs w:val="24"/>
        </w:rPr>
        <w:t xml:space="preserve">Пране на спална бельо, </w:t>
      </w:r>
      <w:r w:rsidR="00831AE3">
        <w:rPr>
          <w:rFonts w:ascii="Times New Roman" w:hAnsi="Times New Roman"/>
          <w:sz w:val="24"/>
          <w:szCs w:val="24"/>
        </w:rPr>
        <w:t>одея</w:t>
      </w:r>
      <w:r w:rsidR="00E0372C" w:rsidRPr="00E0372C">
        <w:rPr>
          <w:rFonts w:ascii="Times New Roman" w:hAnsi="Times New Roman"/>
          <w:sz w:val="24"/>
          <w:szCs w:val="24"/>
        </w:rPr>
        <w:t>ла, пердета, завеси, работно облекло, килими, пътеки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 xml:space="preserve">никален номер № </w:t>
      </w:r>
      <w:r w:rsidR="00AD5A7F">
        <w:rPr>
          <w:rFonts w:ascii="Times New Roman" w:hAnsi="Times New Roman"/>
          <w:sz w:val="24"/>
          <w:szCs w:val="24"/>
        </w:rPr>
        <w:t>01605-201</w:t>
      </w:r>
      <w:r w:rsidR="00AD5A7F">
        <w:rPr>
          <w:rFonts w:ascii="Times New Roman" w:hAnsi="Times New Roman"/>
          <w:sz w:val="24"/>
          <w:szCs w:val="24"/>
          <w:lang w:val="en-US"/>
        </w:rPr>
        <w:t>3</w:t>
      </w:r>
      <w:r w:rsidR="00E0372C">
        <w:rPr>
          <w:rFonts w:ascii="Times New Roman" w:hAnsi="Times New Roman"/>
          <w:sz w:val="24"/>
          <w:szCs w:val="24"/>
        </w:rPr>
        <w:t>-0006</w:t>
      </w:r>
      <w:r w:rsidR="005D4065">
        <w:rPr>
          <w:rFonts w:ascii="Times New Roman" w:hAnsi="Times New Roman"/>
          <w:sz w:val="24"/>
          <w:szCs w:val="24"/>
        </w:rPr>
        <w:t xml:space="preserve">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D7436E" w:rsidRDefault="002632D6" w:rsidP="002632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02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D1777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4A11" w:rsidRPr="003067D0" w:rsidRDefault="00E0372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изчерпване на стойността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2632D6" w:rsidP="007A5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B8" w:rsidRDefault="001E24B8" w:rsidP="00216E1E">
      <w:pPr>
        <w:spacing w:after="0" w:line="240" w:lineRule="auto"/>
      </w:pPr>
      <w:r>
        <w:separator/>
      </w:r>
    </w:p>
  </w:endnote>
  <w:endnote w:type="continuationSeparator" w:id="0">
    <w:p w:rsidR="001E24B8" w:rsidRDefault="001E24B8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B8" w:rsidRDefault="001E24B8" w:rsidP="00216E1E">
      <w:pPr>
        <w:spacing w:after="0" w:line="240" w:lineRule="auto"/>
      </w:pPr>
      <w:r>
        <w:separator/>
      </w:r>
    </w:p>
  </w:footnote>
  <w:footnote w:type="continuationSeparator" w:id="0">
    <w:p w:rsidR="001E24B8" w:rsidRDefault="001E24B8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135EF"/>
    <w:rsid w:val="000228E7"/>
    <w:rsid w:val="000516EB"/>
    <w:rsid w:val="00125131"/>
    <w:rsid w:val="001852E0"/>
    <w:rsid w:val="001915ED"/>
    <w:rsid w:val="001D30A0"/>
    <w:rsid w:val="001E0C1A"/>
    <w:rsid w:val="001E24B8"/>
    <w:rsid w:val="00214EF6"/>
    <w:rsid w:val="00216E1E"/>
    <w:rsid w:val="00237914"/>
    <w:rsid w:val="0024275C"/>
    <w:rsid w:val="002632D6"/>
    <w:rsid w:val="003004A1"/>
    <w:rsid w:val="003067D0"/>
    <w:rsid w:val="003542DC"/>
    <w:rsid w:val="003D40BF"/>
    <w:rsid w:val="00420B82"/>
    <w:rsid w:val="004775FE"/>
    <w:rsid w:val="00485244"/>
    <w:rsid w:val="004C043E"/>
    <w:rsid w:val="004D44E7"/>
    <w:rsid w:val="00510BAF"/>
    <w:rsid w:val="005123EF"/>
    <w:rsid w:val="00514843"/>
    <w:rsid w:val="005202FA"/>
    <w:rsid w:val="00565780"/>
    <w:rsid w:val="005A62F0"/>
    <w:rsid w:val="005B467C"/>
    <w:rsid w:val="005D4065"/>
    <w:rsid w:val="005D45C5"/>
    <w:rsid w:val="005E10F9"/>
    <w:rsid w:val="00602521"/>
    <w:rsid w:val="00624E5C"/>
    <w:rsid w:val="006278E9"/>
    <w:rsid w:val="00653A0A"/>
    <w:rsid w:val="0069637F"/>
    <w:rsid w:val="00724521"/>
    <w:rsid w:val="00740C90"/>
    <w:rsid w:val="007607CB"/>
    <w:rsid w:val="007865FC"/>
    <w:rsid w:val="007A5FBE"/>
    <w:rsid w:val="007D3F99"/>
    <w:rsid w:val="00824A64"/>
    <w:rsid w:val="00831AE3"/>
    <w:rsid w:val="008F6C9C"/>
    <w:rsid w:val="00920D2B"/>
    <w:rsid w:val="0095496D"/>
    <w:rsid w:val="00A13980"/>
    <w:rsid w:val="00A14ACC"/>
    <w:rsid w:val="00A250AD"/>
    <w:rsid w:val="00A3027F"/>
    <w:rsid w:val="00AA0715"/>
    <w:rsid w:val="00AD5A7F"/>
    <w:rsid w:val="00B62B4F"/>
    <w:rsid w:val="00BB3246"/>
    <w:rsid w:val="00BC0A9E"/>
    <w:rsid w:val="00BC51FF"/>
    <w:rsid w:val="00BC7654"/>
    <w:rsid w:val="00C013E0"/>
    <w:rsid w:val="00C3239B"/>
    <w:rsid w:val="00C55672"/>
    <w:rsid w:val="00C8496A"/>
    <w:rsid w:val="00C94BA1"/>
    <w:rsid w:val="00CB649F"/>
    <w:rsid w:val="00CC4840"/>
    <w:rsid w:val="00D05009"/>
    <w:rsid w:val="00D1777E"/>
    <w:rsid w:val="00D44A11"/>
    <w:rsid w:val="00D7436E"/>
    <w:rsid w:val="00D91D34"/>
    <w:rsid w:val="00DB50E1"/>
    <w:rsid w:val="00E0372C"/>
    <w:rsid w:val="00E9108A"/>
    <w:rsid w:val="00ED3BF2"/>
    <w:rsid w:val="00EE6D19"/>
    <w:rsid w:val="00F03F3E"/>
    <w:rsid w:val="00F406DF"/>
    <w:rsid w:val="00F7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2015-07-22T11:14:00Z</dcterms:created>
  <dcterms:modified xsi:type="dcterms:W3CDTF">2015-07-22T11:23:00Z</dcterms:modified>
</cp:coreProperties>
</file>